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33134A">
        <w:rPr>
          <w:rFonts w:ascii="Times New Roman" w:hAnsi="Times New Roman" w:cs="Times New Roman"/>
          <w:sz w:val="24"/>
        </w:rPr>
        <w:t xml:space="preserve">  класс (</w:t>
      </w:r>
      <w:r w:rsidR="0033134A">
        <w:rPr>
          <w:rFonts w:ascii="Times New Roman" w:hAnsi="Times New Roman" w:cs="Times New Roman"/>
          <w:sz w:val="24"/>
          <w:lang w:val="en-US"/>
        </w:rPr>
        <w:t>23</w:t>
      </w:r>
      <w:r w:rsidR="006D7C4C">
        <w:rPr>
          <w:rFonts w:ascii="Times New Roman" w:hAnsi="Times New Roman" w:cs="Times New Roman"/>
          <w:sz w:val="24"/>
        </w:rPr>
        <w:t>.0</w:t>
      </w:r>
      <w:r w:rsidR="00242D7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721CF3" w:rsidTr="00157FD8">
        <w:tc>
          <w:tcPr>
            <w:tcW w:w="436" w:type="dxa"/>
          </w:tcPr>
          <w:p w:rsidR="005C500C" w:rsidRPr="00721CF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721CF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721CF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21CF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721CF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721CF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33134A" w:rsidRPr="00721CF3" w:rsidTr="00157FD8">
        <w:tc>
          <w:tcPr>
            <w:tcW w:w="436" w:type="dxa"/>
          </w:tcPr>
          <w:p w:rsidR="0033134A" w:rsidRPr="00721CF3" w:rsidRDefault="0033134A" w:rsidP="008C606C">
            <w:pPr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33134A" w:rsidRPr="00721CF3" w:rsidRDefault="0033134A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proofErr w:type="spellStart"/>
            <w:r w:rsidRPr="00721C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рус</w:t>
            </w:r>
            <w:proofErr w:type="gramStart"/>
            <w:r w:rsidRPr="00721C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.я</w:t>
            </w:r>
            <w:proofErr w:type="gramEnd"/>
            <w:r w:rsidRPr="00721C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33134A" w:rsidRPr="00721CF3" w:rsidRDefault="00721CF3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1CF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721C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21CF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21CF3">
              <w:rPr>
                <w:rFonts w:ascii="Times New Roman" w:hAnsi="Times New Roman" w:cs="Times New Roman"/>
                <w:sz w:val="24"/>
              </w:rPr>
              <w:t xml:space="preserve"> 137 </w:t>
            </w:r>
            <w:proofErr w:type="spellStart"/>
            <w:r w:rsidRPr="00721CF3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721CF3">
              <w:rPr>
                <w:rFonts w:ascii="Times New Roman" w:hAnsi="Times New Roman" w:cs="Times New Roman"/>
                <w:sz w:val="24"/>
              </w:rPr>
              <w:t xml:space="preserve"> 258 </w:t>
            </w:r>
            <w:hyperlink r:id="rId7" w:history="1">
              <w:r w:rsidRPr="00721CF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https://yandex.ru/video/preview/15103605466597217725?from=tabbar&amp;reqid=1747402063854186-16671943843972319166-balancer-l7leveler-kubr-yp-sas-48-BAL&amp;suggest_reqid=740559174172727330720742248084194&amp;text=3+класс+повторение+в+конце+года</w:t>
              </w:r>
            </w:hyperlink>
          </w:p>
        </w:tc>
      </w:tr>
      <w:tr w:rsidR="0033134A" w:rsidRPr="00721CF3" w:rsidTr="00157FD8">
        <w:tc>
          <w:tcPr>
            <w:tcW w:w="436" w:type="dxa"/>
          </w:tcPr>
          <w:p w:rsidR="0033134A" w:rsidRPr="00721CF3" w:rsidRDefault="0033134A" w:rsidP="008C606C">
            <w:pPr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33134A" w:rsidRPr="00721CF3" w:rsidRDefault="003313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1CF3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045" w:type="dxa"/>
          </w:tcPr>
          <w:p w:rsidR="0033134A" w:rsidRPr="00721CF3" w:rsidRDefault="00721CF3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21CF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21CF3">
              <w:rPr>
                <w:rFonts w:ascii="Times New Roman" w:hAnsi="Times New Roman" w:cs="Times New Roman"/>
                <w:sz w:val="24"/>
              </w:rPr>
              <w:t xml:space="preserve"> 146-148 </w:t>
            </w:r>
            <w:hyperlink r:id="rId8" w:history="1">
              <w:r w:rsidRPr="00721CF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https://yandex.ru/video/preview/2523216629847243723?from=tabbar&amp;reqid=1747402428135792-9348366330058853982-balancer-l7leveler-kubr-yp-sas-48-BAL&amp;suggest_reqid=740559174172727330724385597187833&amp;text=андерсен+гадкий+утенок+слушать</w:t>
              </w:r>
            </w:hyperlink>
          </w:p>
        </w:tc>
      </w:tr>
      <w:tr w:rsidR="0033134A" w:rsidRPr="00721CF3" w:rsidTr="00157FD8">
        <w:tc>
          <w:tcPr>
            <w:tcW w:w="436" w:type="dxa"/>
          </w:tcPr>
          <w:p w:rsidR="0033134A" w:rsidRPr="00721CF3" w:rsidRDefault="0033134A" w:rsidP="008C606C">
            <w:pPr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33134A" w:rsidRPr="00721CF3" w:rsidRDefault="003313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721CF3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33134A" w:rsidRPr="00721CF3" w:rsidRDefault="00721CF3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21CF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21CF3">
              <w:rPr>
                <w:rFonts w:ascii="Times New Roman" w:hAnsi="Times New Roman" w:cs="Times New Roman"/>
                <w:sz w:val="24"/>
              </w:rPr>
              <w:t xml:space="preserve"> 91 номер 4 </w:t>
            </w:r>
            <w:hyperlink r:id="rId9" w:history="1">
              <w:r w:rsidRPr="00721CF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5923505578684728798?from=tabbar&amp;reqid=1747402158311437-15303338730560270613-balancer-l7leveler-kubr-yp-sas-48-BAL&amp;suggest_reqid=740559174172727330721686793412839&amp;text=3+класс+умножение+трехзначных+чисел+закрепление</w:t>
              </w:r>
            </w:hyperlink>
          </w:p>
        </w:tc>
      </w:tr>
      <w:tr w:rsidR="0033134A" w:rsidRPr="00721CF3" w:rsidTr="00157FD8">
        <w:tc>
          <w:tcPr>
            <w:tcW w:w="436" w:type="dxa"/>
          </w:tcPr>
          <w:p w:rsidR="0033134A" w:rsidRPr="00721CF3" w:rsidRDefault="0033134A" w:rsidP="008C606C">
            <w:pPr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33134A" w:rsidRPr="00721CF3" w:rsidRDefault="0033134A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proofErr w:type="spellStart"/>
            <w:r w:rsidRPr="00721C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функ</w:t>
            </w:r>
            <w:proofErr w:type="spellEnd"/>
          </w:p>
        </w:tc>
        <w:tc>
          <w:tcPr>
            <w:tcW w:w="8045" w:type="dxa"/>
          </w:tcPr>
          <w:p w:rsidR="0033134A" w:rsidRPr="00721CF3" w:rsidRDefault="00721CF3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21CF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21CF3">
              <w:rPr>
                <w:rFonts w:ascii="Times New Roman" w:hAnsi="Times New Roman" w:cs="Times New Roman"/>
                <w:sz w:val="24"/>
              </w:rPr>
              <w:t xml:space="preserve"> 106 </w:t>
            </w:r>
            <w:hyperlink r:id="rId10" w:history="1">
              <w:r w:rsidRPr="00721CF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https://yandex.ru/video/preview/16104812773005139916?from=tabbar&amp;reqid=1747402281964182-12762182599759762561-balancer-l7leveler-kubr-yp-sas-48-BAL&amp;suggest_reqid=740559174172727330722916337686685&amp;text=3+класс+функциональная+грамотность</w:t>
              </w:r>
            </w:hyperlink>
          </w:p>
        </w:tc>
      </w:tr>
      <w:tr w:rsidR="0033134A" w:rsidRPr="00721CF3" w:rsidTr="00157FD8">
        <w:tc>
          <w:tcPr>
            <w:tcW w:w="436" w:type="dxa"/>
          </w:tcPr>
          <w:p w:rsidR="0033134A" w:rsidRPr="00721CF3" w:rsidRDefault="0033134A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33134A" w:rsidRPr="00721CF3" w:rsidRDefault="003313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1CF3">
              <w:rPr>
                <w:rFonts w:ascii="Times New Roman" w:hAnsi="Times New Roman" w:cs="Times New Roman"/>
                <w:b/>
                <w:bCs/>
                <w:sz w:val="24"/>
              </w:rPr>
              <w:t>музыка</w:t>
            </w:r>
          </w:p>
        </w:tc>
        <w:tc>
          <w:tcPr>
            <w:tcW w:w="8045" w:type="dxa"/>
          </w:tcPr>
          <w:p w:rsidR="0033134A" w:rsidRPr="00721CF3" w:rsidRDefault="00721CF3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21CF3">
              <w:rPr>
                <w:rFonts w:ascii="Times New Roman" w:hAnsi="Times New Roman" w:cs="Times New Roman"/>
                <w:sz w:val="24"/>
              </w:rPr>
              <w:t xml:space="preserve">канон Моцарта </w:t>
            </w:r>
            <w:hyperlink r:id="rId11" w:history="1">
              <w:r w:rsidRPr="00721CF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9532787237206113133?from=tabbar&amp;reqid=1747402401743693-13267121645713049407-balancer-l7leveler-kubr-yp-sas-48-BAL&amp;suggest_reqid=740559174172727330724121529297255&amp;text=опера+симфония+моцарт+слава+солнца+слава+мира</w:t>
              </w:r>
            </w:hyperlink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B4" w:rsidRDefault="00BC3EB4" w:rsidP="00BD2C14">
      <w:r>
        <w:separator/>
      </w:r>
    </w:p>
  </w:endnote>
  <w:endnote w:type="continuationSeparator" w:id="0">
    <w:p w:rsidR="00BC3EB4" w:rsidRDefault="00BC3EB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B4" w:rsidRDefault="00BC3EB4" w:rsidP="00BD2C14">
      <w:r>
        <w:separator/>
      </w:r>
    </w:p>
  </w:footnote>
  <w:footnote w:type="continuationSeparator" w:id="0">
    <w:p w:rsidR="00BC3EB4" w:rsidRDefault="00BC3EB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F5D2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633D6"/>
    <w:rsid w:val="000D1D31"/>
    <w:rsid w:val="000F26D9"/>
    <w:rsid w:val="00101976"/>
    <w:rsid w:val="00126F9D"/>
    <w:rsid w:val="00157FD8"/>
    <w:rsid w:val="00197DD3"/>
    <w:rsid w:val="001A6F8F"/>
    <w:rsid w:val="001B560A"/>
    <w:rsid w:val="001D03BD"/>
    <w:rsid w:val="00242D76"/>
    <w:rsid w:val="002754CC"/>
    <w:rsid w:val="00281AAB"/>
    <w:rsid w:val="00283535"/>
    <w:rsid w:val="002A4B67"/>
    <w:rsid w:val="002E13E5"/>
    <w:rsid w:val="00322FB1"/>
    <w:rsid w:val="0033134A"/>
    <w:rsid w:val="00365575"/>
    <w:rsid w:val="003A6D0A"/>
    <w:rsid w:val="003B24BD"/>
    <w:rsid w:val="003D0B83"/>
    <w:rsid w:val="003E2AB4"/>
    <w:rsid w:val="00400F80"/>
    <w:rsid w:val="0043789E"/>
    <w:rsid w:val="00447033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4342E"/>
    <w:rsid w:val="0069774C"/>
    <w:rsid w:val="006C08DF"/>
    <w:rsid w:val="006C1B63"/>
    <w:rsid w:val="006D7C4C"/>
    <w:rsid w:val="00710DB7"/>
    <w:rsid w:val="00721CF3"/>
    <w:rsid w:val="007363E8"/>
    <w:rsid w:val="0075059C"/>
    <w:rsid w:val="0078437A"/>
    <w:rsid w:val="00791ED2"/>
    <w:rsid w:val="00796FDB"/>
    <w:rsid w:val="007A6742"/>
    <w:rsid w:val="007F5D26"/>
    <w:rsid w:val="00865610"/>
    <w:rsid w:val="00867217"/>
    <w:rsid w:val="00894745"/>
    <w:rsid w:val="008E3F11"/>
    <w:rsid w:val="009269B3"/>
    <w:rsid w:val="00972E5A"/>
    <w:rsid w:val="00990140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47992"/>
    <w:rsid w:val="00B92034"/>
    <w:rsid w:val="00BB0A09"/>
    <w:rsid w:val="00BB7A00"/>
    <w:rsid w:val="00BC3EB4"/>
    <w:rsid w:val="00BC45CC"/>
    <w:rsid w:val="00BD2C14"/>
    <w:rsid w:val="00BF42FE"/>
    <w:rsid w:val="00BF6EB2"/>
    <w:rsid w:val="00C22388"/>
    <w:rsid w:val="00C62F50"/>
    <w:rsid w:val="00CA55AC"/>
    <w:rsid w:val="00CC6BE6"/>
    <w:rsid w:val="00CD76A7"/>
    <w:rsid w:val="00CF0FE6"/>
    <w:rsid w:val="00CF2868"/>
    <w:rsid w:val="00D0519F"/>
    <w:rsid w:val="00D57A19"/>
    <w:rsid w:val="00D64566"/>
    <w:rsid w:val="00D94D49"/>
    <w:rsid w:val="00D964CB"/>
    <w:rsid w:val="00DD577A"/>
    <w:rsid w:val="00DE637A"/>
    <w:rsid w:val="00E05402"/>
    <w:rsid w:val="00E3159F"/>
    <w:rsid w:val="00E64C67"/>
    <w:rsid w:val="00E87294"/>
    <w:rsid w:val="00EA5BB5"/>
    <w:rsid w:val="00EB7FCB"/>
    <w:rsid w:val="00EC216E"/>
    <w:rsid w:val="00ED17E5"/>
    <w:rsid w:val="00EE0C6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523216629847243723?from=tabbar&amp;reqid=1747402428135792-9348366330058853982-balancer-l7leveler-kubr-yp-sas-48-BAL&amp;suggest_reqid=740559174172727330724385597187833&amp;text=&#1072;&#1085;&#1076;&#1077;&#1088;&#1089;&#1077;&#1085;+&#1075;&#1072;&#1076;&#1082;&#1080;&#1081;+&#1091;&#1090;&#1077;&#1085;&#1086;&#1082;+&#1089;&#1083;&#1091;&#1096;&#1072;&#1090;&#1100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103605466597217725?from=tabbar&amp;reqid=1747402063854186-16671943843972319166-balancer-l7leveler-kubr-yp-sas-48-BAL&amp;suggest_reqid=740559174172727330720742248084194&amp;text=3+&#1082;&#1083;&#1072;&#1089;&#1089;+&#1087;&#1086;&#1074;&#1090;&#1086;&#1088;&#1077;&#1085;&#1080;&#1077;+&#1074;+&#1082;&#1086;&#1085;&#1094;&#1077;+&#1075;&#1086;&#1076;&#1072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532787237206113133?from=tabbar&amp;reqid=1747402401743693-13267121645713049407-balancer-l7leveler-kubr-yp-sas-48-BAL&amp;suggest_reqid=740559174172727330724121529297255&amp;text=&#1086;&#1087;&#1077;&#1088;&#1072;+&#1089;&#1080;&#1084;&#1092;&#1086;&#1085;&#1080;&#1103;+&#1084;&#1086;&#1094;&#1072;&#1088;&#1090;+&#1089;&#1083;&#1072;&#1074;&#1072;+&#1089;&#1086;&#1083;&#1085;&#1094;&#1072;+&#1089;&#1083;&#1072;&#1074;&#1072;+&#1084;&#1080;&#1088;&#107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6104812773005139916?from=tabbar&amp;reqid=1747402281964182-12762182599759762561-balancer-l7leveler-kubr-yp-sas-48-BAL&amp;suggest_reqid=740559174172727330722916337686685&amp;text=3+&#1082;&#1083;&#1072;&#1089;&#1089;+&#1092;&#1091;&#1085;&#1082;&#1094;&#1080;&#1086;&#1085;&#1072;&#1083;&#1100;&#1085;&#1072;&#1103;+&#1075;&#1088;&#1072;&#1084;&#1086;&#1090;&#1085;&#1086;&#1089;&#1090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5923505578684728798?from=tabbar&amp;reqid=1747402158311437-15303338730560270613-balancer-l7leveler-kubr-yp-sas-48-BAL&amp;suggest_reqid=740559174172727330721686793412839&amp;text=3+&#1082;&#1083;&#1072;&#1089;&#1089;+&#1091;&#1084;&#1085;&#1086;&#1078;&#1077;&#1085;&#1080;&#1077;+&#1090;&#1088;&#1077;&#1093;&#1079;&#1085;&#1072;&#1095;&#1085;&#1099;&#1093;+&#1095;&#1080;&#1089;&#1077;&#1083;+&#1079;&#1072;&#1082;&#1088;&#1077;&#1087;&#1083;&#1077;&#1085;&#1080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57</cp:revision>
  <dcterms:created xsi:type="dcterms:W3CDTF">2025-01-22T10:55:00Z</dcterms:created>
  <dcterms:modified xsi:type="dcterms:W3CDTF">2025-05-23T01:07:00Z</dcterms:modified>
  <dc:language>ru-RU</dc:language>
</cp:coreProperties>
</file>